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CD" w:rsidRPr="002666F6" w:rsidRDefault="008C77CD" w:rsidP="00E3731A">
      <w:pPr>
        <w:jc w:val="right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C77CD" w:rsidRPr="002666F6" w:rsidRDefault="008C77CD" w:rsidP="008C7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C77CD" w:rsidRPr="002666F6" w:rsidRDefault="008C77CD" w:rsidP="008C7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6F6" w:rsidRPr="002666F6" w:rsidRDefault="002666F6" w:rsidP="002666F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66F6" w:rsidRPr="00AA09B3" w:rsidRDefault="002666F6" w:rsidP="002666F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AA09B3">
        <w:rPr>
          <w:rFonts w:ascii="Times New Roman" w:hAnsi="Times New Roman" w:cs="Times New Roman"/>
          <w:sz w:val="36"/>
          <w:szCs w:val="36"/>
        </w:rPr>
        <w:t>Совет муниципального образования</w:t>
      </w:r>
    </w:p>
    <w:p w:rsidR="002666F6" w:rsidRPr="00AA09B3" w:rsidRDefault="002666F6" w:rsidP="002666F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AA09B3">
        <w:rPr>
          <w:rFonts w:ascii="Times New Roman" w:hAnsi="Times New Roman" w:cs="Times New Roman"/>
          <w:sz w:val="36"/>
          <w:szCs w:val="36"/>
        </w:rPr>
        <w:t>«Володарский муниципальный район</w:t>
      </w:r>
    </w:p>
    <w:p w:rsidR="002666F6" w:rsidRPr="00AA09B3" w:rsidRDefault="002666F6" w:rsidP="002666F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AA09B3">
        <w:rPr>
          <w:rFonts w:ascii="Times New Roman" w:hAnsi="Times New Roman" w:cs="Times New Roman"/>
          <w:sz w:val="36"/>
          <w:szCs w:val="36"/>
        </w:rPr>
        <w:t>Астраханской области»</w:t>
      </w:r>
    </w:p>
    <w:p w:rsidR="002666F6" w:rsidRPr="00AA09B3" w:rsidRDefault="002666F6" w:rsidP="002666F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2666F6" w:rsidRPr="00AA09B3" w:rsidRDefault="002666F6" w:rsidP="002666F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AA09B3">
        <w:rPr>
          <w:rFonts w:ascii="Times New Roman" w:hAnsi="Times New Roman" w:cs="Times New Roman"/>
          <w:sz w:val="36"/>
          <w:szCs w:val="36"/>
        </w:rPr>
        <w:t>Решение</w:t>
      </w:r>
    </w:p>
    <w:p w:rsidR="002666F6" w:rsidRPr="00AA09B3" w:rsidRDefault="002666F6" w:rsidP="002666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77CD" w:rsidRPr="00AA09B3" w:rsidRDefault="00694C31" w:rsidP="008C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9B3">
        <w:rPr>
          <w:rFonts w:ascii="Times New Roman" w:hAnsi="Times New Roman" w:cs="Times New Roman"/>
          <w:sz w:val="28"/>
          <w:szCs w:val="28"/>
        </w:rPr>
        <w:t xml:space="preserve">03.10.2024                                                                                      </w:t>
      </w:r>
      <w:r w:rsidR="00AA09B3" w:rsidRPr="00AA09B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A09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E686C" w:rsidRPr="00AA09B3">
        <w:rPr>
          <w:rFonts w:ascii="Times New Roman" w:hAnsi="Times New Roman" w:cs="Times New Roman"/>
          <w:sz w:val="28"/>
          <w:szCs w:val="28"/>
        </w:rPr>
        <w:t xml:space="preserve"> </w:t>
      </w:r>
      <w:r w:rsidR="008C77CD" w:rsidRPr="00AA09B3">
        <w:rPr>
          <w:rFonts w:ascii="Times New Roman" w:hAnsi="Times New Roman" w:cs="Times New Roman"/>
          <w:sz w:val="28"/>
          <w:szCs w:val="28"/>
        </w:rPr>
        <w:t xml:space="preserve"> № </w:t>
      </w:r>
      <w:r w:rsidR="00AA09B3" w:rsidRPr="00AA09B3">
        <w:rPr>
          <w:rFonts w:ascii="Times New Roman" w:hAnsi="Times New Roman" w:cs="Times New Roman"/>
          <w:sz w:val="28"/>
          <w:szCs w:val="28"/>
        </w:rPr>
        <w:t>4</w:t>
      </w:r>
      <w:r w:rsidR="00EE6A86">
        <w:rPr>
          <w:rFonts w:ascii="Times New Roman" w:hAnsi="Times New Roman" w:cs="Times New Roman"/>
          <w:sz w:val="28"/>
          <w:szCs w:val="28"/>
        </w:rPr>
        <w:t>6</w:t>
      </w:r>
      <w:r w:rsidRPr="00AA09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C77CD" w:rsidRDefault="008C77CD" w:rsidP="008C7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AA09B3" w:rsidTr="00F7562C">
        <w:tc>
          <w:tcPr>
            <w:tcW w:w="9604" w:type="dxa"/>
          </w:tcPr>
          <w:p w:rsidR="00AA09B3" w:rsidRPr="00AA09B3" w:rsidRDefault="00AA09B3" w:rsidP="00AA09B3">
            <w:pPr>
              <w:ind w:left="-108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9B3">
              <w:rPr>
                <w:rFonts w:ascii="Times New Roman" w:hAnsi="Times New Roman" w:cs="Times New Roman"/>
                <w:b/>
                <w:sz w:val="28"/>
                <w:szCs w:val="28"/>
              </w:rPr>
              <w:t>Об избрании председателя Совета муниципального образования</w:t>
            </w:r>
          </w:p>
          <w:p w:rsidR="00AA09B3" w:rsidRDefault="00AA09B3" w:rsidP="00AA0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9B3">
              <w:rPr>
                <w:rFonts w:ascii="Times New Roman" w:hAnsi="Times New Roman" w:cs="Times New Roman"/>
                <w:b/>
                <w:sz w:val="28"/>
                <w:szCs w:val="28"/>
              </w:rPr>
              <w:t>«Володарский муниципальный район Астраханской области»</w:t>
            </w:r>
          </w:p>
          <w:p w:rsidR="00AA09B3" w:rsidRDefault="00AA09B3" w:rsidP="00AA0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9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седьмого созыва</w:t>
            </w:r>
          </w:p>
        </w:tc>
      </w:tr>
    </w:tbl>
    <w:p w:rsidR="00694C31" w:rsidRDefault="00694C31" w:rsidP="00694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7CD" w:rsidRPr="002666F6" w:rsidRDefault="00694C31" w:rsidP="0069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70ADD">
        <w:rPr>
          <w:rFonts w:ascii="Times New Roman" w:hAnsi="Times New Roman" w:cs="Times New Roman"/>
          <w:sz w:val="28"/>
          <w:szCs w:val="28"/>
        </w:rPr>
        <w:t xml:space="preserve">с </w:t>
      </w:r>
      <w:r w:rsidR="00D70ADD" w:rsidRPr="002666F6">
        <w:rPr>
          <w:rFonts w:ascii="Times New Roman" w:hAnsi="Times New Roman" w:cs="Times New Roman"/>
          <w:sz w:val="28"/>
          <w:szCs w:val="28"/>
        </w:rPr>
        <w:t>Федеральным</w:t>
      </w:r>
      <w:r w:rsidR="00652F58" w:rsidRPr="002666F6">
        <w:rPr>
          <w:rFonts w:ascii="Times New Roman" w:hAnsi="Times New Roman" w:cs="Times New Roman"/>
          <w:sz w:val="28"/>
          <w:szCs w:val="28"/>
        </w:rPr>
        <w:t xml:space="preserve"> законом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2F58" w:rsidRPr="002666F6">
        <w:rPr>
          <w:rFonts w:ascii="Times New Roman" w:hAnsi="Times New Roman" w:cs="Times New Roman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r w:rsidR="008C77CD" w:rsidRPr="002666F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C77CD" w:rsidRPr="002666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«Володарский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C77CD" w:rsidRPr="002666F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Астраханской области»</w:t>
      </w:r>
      <w:r w:rsidR="008C77CD" w:rsidRPr="002666F6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306D1" w:rsidRPr="002666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C77CD" w:rsidRPr="002666F6">
        <w:rPr>
          <w:rFonts w:ascii="Times New Roman" w:hAnsi="Times New Roman" w:cs="Times New Roman"/>
          <w:sz w:val="28"/>
          <w:szCs w:val="28"/>
        </w:rPr>
        <w:t xml:space="preserve"> </w:t>
      </w:r>
      <w:r w:rsidR="001E686C" w:rsidRPr="002666F6">
        <w:rPr>
          <w:rFonts w:ascii="Times New Roman" w:hAnsi="Times New Roman" w:cs="Times New Roman"/>
          <w:sz w:val="28"/>
          <w:szCs w:val="28"/>
        </w:rPr>
        <w:t>«Володарский муниципальный район Астраханской области»</w:t>
      </w:r>
    </w:p>
    <w:p w:rsidR="008C77CD" w:rsidRPr="00D70ADD" w:rsidRDefault="008C77CD" w:rsidP="00694C31">
      <w:pPr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D70ADD">
        <w:rPr>
          <w:rFonts w:ascii="Times New Roman" w:hAnsi="Times New Roman" w:cs="Times New Roman"/>
          <w:sz w:val="28"/>
          <w:szCs w:val="28"/>
        </w:rPr>
        <w:t>РЕШИЛ:</w:t>
      </w:r>
    </w:p>
    <w:p w:rsidR="00247A36" w:rsidRDefault="008C77CD" w:rsidP="0069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>1. Избрать</w:t>
      </w:r>
      <w:r w:rsidR="00E95D7D" w:rsidRPr="002666F6">
        <w:rPr>
          <w:rFonts w:ascii="Times New Roman" w:hAnsi="Times New Roman" w:cs="Times New Roman"/>
          <w:sz w:val="28"/>
          <w:szCs w:val="28"/>
        </w:rPr>
        <w:t xml:space="preserve"> </w:t>
      </w:r>
      <w:r w:rsidRPr="002666F6">
        <w:rPr>
          <w:rFonts w:ascii="Times New Roman" w:hAnsi="Times New Roman" w:cs="Times New Roman"/>
          <w:sz w:val="28"/>
          <w:szCs w:val="28"/>
        </w:rPr>
        <w:t xml:space="preserve">председателем Совета муниципального образования «Володарский </w:t>
      </w:r>
      <w:r w:rsidR="002E2D3A" w:rsidRPr="002666F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666F6">
        <w:rPr>
          <w:rFonts w:ascii="Times New Roman" w:hAnsi="Times New Roman" w:cs="Times New Roman"/>
          <w:sz w:val="28"/>
          <w:szCs w:val="28"/>
        </w:rPr>
        <w:t>район</w:t>
      </w:r>
      <w:r w:rsidR="002E2D3A" w:rsidRPr="002666F6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2666F6">
        <w:rPr>
          <w:rFonts w:ascii="Times New Roman" w:hAnsi="Times New Roman" w:cs="Times New Roman"/>
          <w:sz w:val="28"/>
          <w:szCs w:val="28"/>
        </w:rPr>
        <w:t>»</w:t>
      </w:r>
      <w:r w:rsidR="00EC300D" w:rsidRPr="002666F6">
        <w:rPr>
          <w:rFonts w:ascii="Times New Roman" w:hAnsi="Times New Roman" w:cs="Times New Roman"/>
          <w:sz w:val="28"/>
          <w:szCs w:val="28"/>
        </w:rPr>
        <w:t xml:space="preserve"> </w:t>
      </w:r>
      <w:r w:rsidR="002E2D3A" w:rsidRPr="002666F6">
        <w:rPr>
          <w:rFonts w:ascii="Times New Roman" w:hAnsi="Times New Roman" w:cs="Times New Roman"/>
          <w:sz w:val="28"/>
          <w:szCs w:val="28"/>
        </w:rPr>
        <w:t>седьмого</w:t>
      </w:r>
      <w:r w:rsidR="00EC300D" w:rsidRPr="002666F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2E2D3A" w:rsidRPr="002666F6">
        <w:rPr>
          <w:rFonts w:ascii="Times New Roman" w:hAnsi="Times New Roman" w:cs="Times New Roman"/>
          <w:sz w:val="28"/>
          <w:szCs w:val="28"/>
        </w:rPr>
        <w:t xml:space="preserve">, осуществляющим свои полномочия </w:t>
      </w:r>
      <w:r w:rsidR="00B07FF0" w:rsidRPr="00247A36">
        <w:rPr>
          <w:rFonts w:ascii="Times New Roman" w:hAnsi="Times New Roman" w:cs="Times New Roman"/>
          <w:sz w:val="28"/>
          <w:szCs w:val="28"/>
        </w:rPr>
        <w:t xml:space="preserve">на </w:t>
      </w:r>
      <w:r w:rsidR="001E686C" w:rsidRPr="00247A36">
        <w:rPr>
          <w:rFonts w:ascii="Times New Roman" w:hAnsi="Times New Roman" w:cs="Times New Roman"/>
          <w:sz w:val="28"/>
          <w:szCs w:val="28"/>
        </w:rPr>
        <w:t xml:space="preserve">непостоянной </w:t>
      </w:r>
      <w:r w:rsidR="002E2D3A" w:rsidRPr="00247A36">
        <w:rPr>
          <w:rFonts w:ascii="Times New Roman" w:hAnsi="Times New Roman" w:cs="Times New Roman"/>
          <w:sz w:val="28"/>
          <w:szCs w:val="28"/>
        </w:rPr>
        <w:t>основе</w:t>
      </w:r>
      <w:r w:rsidR="00247A36">
        <w:rPr>
          <w:rFonts w:ascii="Times New Roman" w:hAnsi="Times New Roman" w:cs="Times New Roman"/>
          <w:sz w:val="28"/>
          <w:szCs w:val="28"/>
        </w:rPr>
        <w:t>,</w:t>
      </w:r>
      <w:r w:rsidR="00247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D3A" w:rsidRPr="002666F6">
        <w:rPr>
          <w:rFonts w:ascii="Times New Roman" w:hAnsi="Times New Roman" w:cs="Times New Roman"/>
          <w:sz w:val="28"/>
          <w:szCs w:val="28"/>
        </w:rPr>
        <w:t>депутата Совета</w:t>
      </w:r>
      <w:r w:rsidR="00247A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«Володарский муниципальный район Астраханской области» седьмого созыва </w:t>
      </w:r>
      <w:r w:rsidR="00AA09B3">
        <w:rPr>
          <w:rFonts w:ascii="Times New Roman" w:hAnsi="Times New Roman" w:cs="Times New Roman"/>
          <w:sz w:val="28"/>
          <w:szCs w:val="28"/>
        </w:rPr>
        <w:t xml:space="preserve"> Королевского Федора Павловича</w:t>
      </w:r>
      <w:r w:rsidR="00247A36">
        <w:rPr>
          <w:rFonts w:ascii="Times New Roman" w:hAnsi="Times New Roman" w:cs="Times New Roman"/>
          <w:sz w:val="28"/>
          <w:szCs w:val="28"/>
        </w:rPr>
        <w:t>.</w:t>
      </w:r>
    </w:p>
    <w:p w:rsidR="00716774" w:rsidRDefault="008C77CD" w:rsidP="0069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>2. Опубликовать настоящее решение в районной газете «Заря Каспия».</w:t>
      </w:r>
    </w:p>
    <w:p w:rsidR="00247A36" w:rsidRPr="002666F6" w:rsidRDefault="00247A36" w:rsidP="0069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8C218A" w:rsidRDefault="008C218A" w:rsidP="00694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8A" w:rsidRDefault="008C218A" w:rsidP="00694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8A" w:rsidRDefault="008C218A" w:rsidP="00694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8A" w:rsidRDefault="008C218A" w:rsidP="00694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C218A" w:rsidRDefault="008C218A" w:rsidP="00694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C218A" w:rsidRDefault="008C218A" w:rsidP="00694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«Володарский муниципальный район </w:t>
      </w:r>
    </w:p>
    <w:p w:rsidR="00716774" w:rsidRDefault="008C218A" w:rsidP="00694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Астраханской области»                                                                 Ф.П.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Королевский</w:t>
      </w:r>
      <w:proofErr w:type="gramEnd"/>
    </w:p>
    <w:p w:rsidR="00247A36" w:rsidRDefault="00247A36" w:rsidP="00694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9B3" w:rsidRPr="002666F6" w:rsidRDefault="00AA09B3" w:rsidP="00694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51" w:rsidRPr="00D70ADD" w:rsidRDefault="00317951" w:rsidP="00D70ADD">
      <w:pPr>
        <w:spacing w:after="0"/>
        <w:ind w:right="68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</w:p>
    <w:sectPr w:rsidR="00317951" w:rsidRPr="00D70ADD" w:rsidSect="00247A36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7CD"/>
    <w:rsid w:val="000047F2"/>
    <w:rsid w:val="00034457"/>
    <w:rsid w:val="00144B46"/>
    <w:rsid w:val="001831FE"/>
    <w:rsid w:val="00186ACA"/>
    <w:rsid w:val="001C6137"/>
    <w:rsid w:val="001E2881"/>
    <w:rsid w:val="001E686C"/>
    <w:rsid w:val="00247A36"/>
    <w:rsid w:val="0026020A"/>
    <w:rsid w:val="002666F6"/>
    <w:rsid w:val="002B6BB2"/>
    <w:rsid w:val="002E2D3A"/>
    <w:rsid w:val="002E5D87"/>
    <w:rsid w:val="00303D37"/>
    <w:rsid w:val="00317951"/>
    <w:rsid w:val="003A3408"/>
    <w:rsid w:val="003C665A"/>
    <w:rsid w:val="00455A0B"/>
    <w:rsid w:val="00527A0E"/>
    <w:rsid w:val="005306D1"/>
    <w:rsid w:val="00564B3A"/>
    <w:rsid w:val="005E509A"/>
    <w:rsid w:val="00652F58"/>
    <w:rsid w:val="00694C31"/>
    <w:rsid w:val="00703F50"/>
    <w:rsid w:val="00716774"/>
    <w:rsid w:val="007A2898"/>
    <w:rsid w:val="007F12F6"/>
    <w:rsid w:val="00831C13"/>
    <w:rsid w:val="00836544"/>
    <w:rsid w:val="00894A6E"/>
    <w:rsid w:val="008B6661"/>
    <w:rsid w:val="008C218A"/>
    <w:rsid w:val="008C77CD"/>
    <w:rsid w:val="008E0910"/>
    <w:rsid w:val="00994CFC"/>
    <w:rsid w:val="009B128F"/>
    <w:rsid w:val="00A35223"/>
    <w:rsid w:val="00A57F94"/>
    <w:rsid w:val="00AA09B3"/>
    <w:rsid w:val="00AD11E0"/>
    <w:rsid w:val="00B011FF"/>
    <w:rsid w:val="00B07FF0"/>
    <w:rsid w:val="00CA2556"/>
    <w:rsid w:val="00CB2183"/>
    <w:rsid w:val="00D70ADD"/>
    <w:rsid w:val="00D86C75"/>
    <w:rsid w:val="00E3731A"/>
    <w:rsid w:val="00E60DAB"/>
    <w:rsid w:val="00E95D7D"/>
    <w:rsid w:val="00EC300D"/>
    <w:rsid w:val="00EE6A86"/>
    <w:rsid w:val="00F958AE"/>
    <w:rsid w:val="00FD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0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8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4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</cp:revision>
  <cp:lastPrinted>2024-09-23T15:52:00Z</cp:lastPrinted>
  <dcterms:created xsi:type="dcterms:W3CDTF">2009-10-16T12:26:00Z</dcterms:created>
  <dcterms:modified xsi:type="dcterms:W3CDTF">2024-10-07T06:16:00Z</dcterms:modified>
</cp:coreProperties>
</file>